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66AF" w14:textId="56E90B57" w:rsidR="00E84C66" w:rsidRDefault="00937BA0" w:rsidP="00E84C66">
      <w:pPr>
        <w:pStyle w:val="Overskrift1"/>
        <w:ind w:right="482"/>
        <w:jc w:val="center"/>
      </w:pPr>
      <w:r>
        <w:t>Innkalling</w:t>
      </w:r>
      <w:r w:rsidR="001D3E44">
        <w:t xml:space="preserve"> og referat</w:t>
      </w:r>
      <w:r w:rsidR="00C71902">
        <w:t xml:space="preserve"> </w:t>
      </w:r>
      <w:r w:rsidR="00E84C66">
        <w:t xml:space="preserve">SMU- møte </w:t>
      </w:r>
      <w:r w:rsidR="001E60A5">
        <w:t>2</w:t>
      </w:r>
      <w:r w:rsidR="00E54143">
        <w:t>3</w:t>
      </w:r>
      <w:r w:rsidR="000D0800">
        <w:t>.</w:t>
      </w:r>
      <w:r w:rsidR="006C3F67">
        <w:t>1</w:t>
      </w:r>
      <w:r w:rsidR="000D0800">
        <w:t>.202</w:t>
      </w:r>
      <w:r w:rsidR="00E54143">
        <w:t>5</w:t>
      </w:r>
    </w:p>
    <w:p w14:paraId="1D0D1846" w14:textId="77777777" w:rsidR="00E84C66" w:rsidRDefault="00E84C66" w:rsidP="00E84C66">
      <w:pPr>
        <w:pBdr>
          <w:bottom w:val="single" w:sz="4" w:space="1" w:color="auto"/>
        </w:pBdr>
      </w:pPr>
    </w:p>
    <w:p w14:paraId="1A6900F6" w14:textId="77777777" w:rsidR="00E84C66" w:rsidRDefault="00E84C66" w:rsidP="00E84C66">
      <w:pPr>
        <w:pStyle w:val="Topptekst"/>
        <w:tabs>
          <w:tab w:val="left" w:pos="708"/>
        </w:tabs>
        <w:spacing w:before="40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661"/>
      </w:tblGrid>
      <w:tr w:rsidR="00E84C66" w14:paraId="32DB387C" w14:textId="77777777" w:rsidTr="3640C31C">
        <w:tc>
          <w:tcPr>
            <w:tcW w:w="1695" w:type="dxa"/>
          </w:tcPr>
          <w:p w14:paraId="49569470" w14:textId="07A7DFCE" w:rsidR="00E84C66" w:rsidRDefault="00E84C66">
            <w:pPr>
              <w:spacing w:before="20"/>
              <w:rPr>
                <w:b/>
              </w:rPr>
            </w:pPr>
            <w:bookmarkStart w:id="0" w:name="Mottaker" w:colFirst="1" w:colLast="1"/>
            <w:r>
              <w:rPr>
                <w:b/>
              </w:rPr>
              <w:t>Ti</w:t>
            </w:r>
            <w:r w:rsidR="00887800">
              <w:rPr>
                <w:b/>
              </w:rPr>
              <w:t xml:space="preserve">l: </w:t>
            </w:r>
          </w:p>
          <w:p w14:paraId="198979F0" w14:textId="77777777" w:rsidR="00E84C66" w:rsidRDefault="00E84C66">
            <w:pPr>
              <w:spacing w:before="20"/>
              <w:rPr>
                <w:b/>
              </w:rPr>
            </w:pPr>
          </w:p>
          <w:p w14:paraId="4A179938" w14:textId="4E418966" w:rsidR="00E84C66" w:rsidRDefault="00E84C66">
            <w:pPr>
              <w:spacing w:before="20"/>
              <w:rPr>
                <w:b/>
              </w:rPr>
            </w:pPr>
          </w:p>
        </w:tc>
        <w:tc>
          <w:tcPr>
            <w:tcW w:w="7661" w:type="dxa"/>
            <w:hideMark/>
          </w:tcPr>
          <w:p w14:paraId="596FD8C1" w14:textId="70252930" w:rsidR="00E84C66" w:rsidRDefault="000860BC" w:rsidP="00887800">
            <w:r w:rsidRPr="000860BC">
              <w:t>Ingrid Sanne Solheim</w:t>
            </w:r>
            <w:r w:rsidR="00142E65">
              <w:t xml:space="preserve"> (Elevrådet)</w:t>
            </w:r>
            <w:r w:rsidRPr="000860BC">
              <w:t xml:space="preserve"> Monika Furus</w:t>
            </w:r>
            <w:r w:rsidR="00B305F4">
              <w:t>eth Dypeng (DS)</w:t>
            </w:r>
            <w:r w:rsidR="00E82E70">
              <w:t xml:space="preserve">, </w:t>
            </w:r>
            <w:r w:rsidR="00D82425">
              <w:t>Vilja Moe Maurstad</w:t>
            </w:r>
            <w:r w:rsidR="000D4581">
              <w:t xml:space="preserve"> (</w:t>
            </w:r>
            <w:r w:rsidR="00F5792F">
              <w:t>Elevrådet</w:t>
            </w:r>
            <w:r w:rsidR="000D4581">
              <w:t>)</w:t>
            </w:r>
            <w:r w:rsidR="005A34FA">
              <w:t xml:space="preserve">, </w:t>
            </w:r>
            <w:r w:rsidR="000D0800">
              <w:t>Petter Brun Andersen</w:t>
            </w:r>
            <w:r w:rsidR="00DB4B8B">
              <w:t xml:space="preserve"> (Lærer</w:t>
            </w:r>
            <w:r w:rsidR="008F708B">
              <w:t xml:space="preserve"> og verneombud</w:t>
            </w:r>
            <w:r w:rsidR="00DB4B8B">
              <w:t>)</w:t>
            </w:r>
            <w:r w:rsidR="00887800">
              <w:t xml:space="preserve">, </w:t>
            </w:r>
            <w:r w:rsidR="006176B9">
              <w:t>Bettina Frydeborg</w:t>
            </w:r>
            <w:r w:rsidR="00142E65">
              <w:t xml:space="preserve"> Jacobsen</w:t>
            </w:r>
            <w:r w:rsidR="00DB4B8B">
              <w:t xml:space="preserve"> </w:t>
            </w:r>
            <w:r w:rsidR="003D0E1F">
              <w:t>(</w:t>
            </w:r>
            <w:r w:rsidR="00DB4B8B">
              <w:t>FAU)</w:t>
            </w:r>
            <w:r w:rsidR="00AE692D">
              <w:t xml:space="preserve"> og </w:t>
            </w:r>
            <w:r w:rsidR="00887800">
              <w:t>Christel</w:t>
            </w:r>
            <w:r w:rsidR="00204C9F">
              <w:t xml:space="preserve"> Sannerud S</w:t>
            </w:r>
            <w:r w:rsidR="004721DB">
              <w:t>ydnes</w:t>
            </w:r>
            <w:r w:rsidR="00887800">
              <w:t xml:space="preserve"> Fiske</w:t>
            </w:r>
            <w:r w:rsidR="00DB4B8B">
              <w:t xml:space="preserve"> (ass. rektor)</w:t>
            </w:r>
            <w:r w:rsidR="007336BD">
              <w:t xml:space="preserve">, </w:t>
            </w:r>
          </w:p>
        </w:tc>
      </w:tr>
      <w:tr w:rsidR="00E84C66" w14:paraId="2C353291" w14:textId="77777777" w:rsidTr="3640C31C">
        <w:tc>
          <w:tcPr>
            <w:tcW w:w="1695" w:type="dxa"/>
            <w:hideMark/>
          </w:tcPr>
          <w:p w14:paraId="1F12B4C1" w14:textId="77777777" w:rsidR="00E84C66" w:rsidRDefault="00E84C66">
            <w:pPr>
              <w:spacing w:before="20"/>
              <w:rPr>
                <w:b/>
              </w:rPr>
            </w:pPr>
            <w:bookmarkStart w:id="1" w:name="Mgruppe" w:colFirst="1" w:colLast="1"/>
            <w:bookmarkEnd w:id="0"/>
            <w:r>
              <w:rPr>
                <w:b/>
              </w:rPr>
              <w:t>Møtegruppe:</w:t>
            </w:r>
          </w:p>
        </w:tc>
        <w:tc>
          <w:tcPr>
            <w:tcW w:w="7661" w:type="dxa"/>
            <w:hideMark/>
          </w:tcPr>
          <w:p w14:paraId="2BAD236F" w14:textId="77777777" w:rsidR="00E84C66" w:rsidRDefault="00E84C66" w:rsidP="008E5D81">
            <w:pPr>
              <w:spacing w:before="20"/>
            </w:pPr>
            <w:r>
              <w:t>SMU</w:t>
            </w:r>
          </w:p>
        </w:tc>
      </w:tr>
      <w:tr w:rsidR="00E84C66" w14:paraId="4C6B89CC" w14:textId="77777777" w:rsidTr="3640C31C">
        <w:tc>
          <w:tcPr>
            <w:tcW w:w="1695" w:type="dxa"/>
            <w:hideMark/>
          </w:tcPr>
          <w:p w14:paraId="0FE1A4F8" w14:textId="77777777" w:rsidR="00E84C66" w:rsidRDefault="00E84C66">
            <w:pPr>
              <w:spacing w:before="20"/>
              <w:rPr>
                <w:b/>
              </w:rPr>
            </w:pPr>
            <w:bookmarkStart w:id="2" w:name="Msted" w:colFirst="1" w:colLast="1"/>
            <w:bookmarkEnd w:id="1"/>
            <w:r>
              <w:rPr>
                <w:b/>
              </w:rPr>
              <w:t>Møtested:</w:t>
            </w:r>
          </w:p>
        </w:tc>
        <w:tc>
          <w:tcPr>
            <w:tcW w:w="7661" w:type="dxa"/>
            <w:hideMark/>
          </w:tcPr>
          <w:p w14:paraId="5E826BB9" w14:textId="77777777" w:rsidR="00E84C66" w:rsidRDefault="00E84C66" w:rsidP="008E5D81">
            <w:pPr>
              <w:spacing w:before="20"/>
            </w:pPr>
            <w:r>
              <w:t>Møterom Administrasjonen</w:t>
            </w:r>
          </w:p>
        </w:tc>
      </w:tr>
      <w:tr w:rsidR="00E84C66" w14:paraId="3B5E3375" w14:textId="77777777" w:rsidTr="3640C31C">
        <w:tc>
          <w:tcPr>
            <w:tcW w:w="1695" w:type="dxa"/>
            <w:hideMark/>
          </w:tcPr>
          <w:p w14:paraId="54923F09" w14:textId="77777777" w:rsidR="00E84C66" w:rsidRDefault="00E84C66">
            <w:pPr>
              <w:spacing w:before="20"/>
              <w:rPr>
                <w:b/>
              </w:rPr>
            </w:pPr>
            <w:bookmarkStart w:id="3" w:name="Mtid" w:colFirst="1" w:colLast="1"/>
            <w:bookmarkEnd w:id="2"/>
            <w:r>
              <w:rPr>
                <w:b/>
              </w:rPr>
              <w:t>Møtetid:</w:t>
            </w:r>
          </w:p>
          <w:p w14:paraId="098913A4" w14:textId="2056338D" w:rsidR="00E84C66" w:rsidRDefault="00E84C66">
            <w:pPr>
              <w:spacing w:before="20"/>
              <w:rPr>
                <w:b/>
              </w:rPr>
            </w:pPr>
          </w:p>
        </w:tc>
        <w:tc>
          <w:tcPr>
            <w:tcW w:w="7661" w:type="dxa"/>
            <w:hideMark/>
          </w:tcPr>
          <w:p w14:paraId="6AC3261C" w14:textId="53A054ED" w:rsidR="00E84C66" w:rsidRDefault="00B25B36" w:rsidP="008E5D81">
            <w:pPr>
              <w:spacing w:before="20"/>
            </w:pPr>
            <w:r>
              <w:t>T</w:t>
            </w:r>
            <w:r w:rsidR="00944D7D">
              <w:t>orsdag</w:t>
            </w:r>
            <w:r w:rsidR="009141ED">
              <w:t xml:space="preserve"> </w:t>
            </w:r>
            <w:r w:rsidR="001E60A5">
              <w:t>2</w:t>
            </w:r>
            <w:r w:rsidR="00753819">
              <w:t>3</w:t>
            </w:r>
            <w:r w:rsidR="00A16621">
              <w:t>.</w:t>
            </w:r>
            <w:r w:rsidR="00480577">
              <w:t>01</w:t>
            </w:r>
            <w:r w:rsidR="00A16621">
              <w:t>.202</w:t>
            </w:r>
            <w:r w:rsidR="00480577">
              <w:t>5</w:t>
            </w:r>
            <w:r w:rsidR="00A02029">
              <w:t xml:space="preserve"> kl.</w:t>
            </w:r>
            <w:r w:rsidR="00E84C66">
              <w:t xml:space="preserve"> 1</w:t>
            </w:r>
            <w:r w:rsidR="00A16621">
              <w:t>6.30</w:t>
            </w:r>
            <w:r w:rsidR="004456C1">
              <w:t xml:space="preserve"> -1</w:t>
            </w:r>
            <w:r w:rsidR="001E60A5">
              <w:t>7.30</w:t>
            </w:r>
            <w:r w:rsidR="00A376C9">
              <w:t>.</w:t>
            </w:r>
          </w:p>
          <w:p w14:paraId="5B99EE77" w14:textId="279B2F37" w:rsidR="00E84C66" w:rsidRDefault="00E84C66">
            <w:pPr>
              <w:spacing w:before="20"/>
            </w:pPr>
            <w:r>
              <w:t xml:space="preserve"> </w:t>
            </w:r>
          </w:p>
        </w:tc>
      </w:tr>
      <w:bookmarkEnd w:id="3"/>
    </w:tbl>
    <w:p w14:paraId="27E8DC62" w14:textId="77777777" w:rsidR="00E84C66" w:rsidRDefault="00E84C66" w:rsidP="00E84C66">
      <w:pPr>
        <w:pBdr>
          <w:bottom w:val="single" w:sz="4" w:space="1" w:color="auto"/>
        </w:pBdr>
        <w:tabs>
          <w:tab w:val="left" w:pos="6649"/>
          <w:tab w:val="left" w:pos="8364"/>
          <w:tab w:val="left" w:pos="9639"/>
        </w:tabs>
      </w:pPr>
    </w:p>
    <w:p w14:paraId="2B5B5D04" w14:textId="77777777" w:rsidR="00E84C66" w:rsidRDefault="00E84C66" w:rsidP="00E84C66">
      <w:pPr>
        <w:pStyle w:val="Tekst"/>
      </w:pPr>
    </w:p>
    <w:p w14:paraId="6B0C2BE1" w14:textId="5D32FC86" w:rsidR="00E84C66" w:rsidRDefault="008677D0" w:rsidP="00E84C66">
      <w:r>
        <w:rPr>
          <w:b/>
        </w:rPr>
        <w:t xml:space="preserve">  Sak </w:t>
      </w:r>
      <w:r w:rsidR="007861F7">
        <w:rPr>
          <w:b/>
        </w:rPr>
        <w:t>1</w:t>
      </w:r>
      <w:r w:rsidR="00FA4A50">
        <w:rPr>
          <w:b/>
        </w:rPr>
        <w:t>/2</w:t>
      </w:r>
      <w:r w:rsidR="007861F7">
        <w:rPr>
          <w:b/>
        </w:rPr>
        <w:t>5</w:t>
      </w:r>
      <w:r w:rsidR="00E84C66">
        <w:t xml:space="preserve">    </w:t>
      </w:r>
      <w:r w:rsidR="00333229">
        <w:t>Godkjenning av innkalling</w:t>
      </w:r>
    </w:p>
    <w:p w14:paraId="35C77DAB" w14:textId="7394FED8" w:rsidR="002111F0" w:rsidRDefault="002111F0" w:rsidP="00E84C66">
      <w:r>
        <w:t xml:space="preserve">                     Ingen merknader</w:t>
      </w:r>
    </w:p>
    <w:p w14:paraId="4CFC573D" w14:textId="77777777" w:rsidR="00FA4A50" w:rsidRDefault="00FA4A50" w:rsidP="00E84C66"/>
    <w:tbl>
      <w:tblPr>
        <w:tblW w:w="9949" w:type="dxa"/>
        <w:tblLook w:val="01E0" w:firstRow="1" w:lastRow="1" w:firstColumn="1" w:lastColumn="1" w:noHBand="0" w:noVBand="0"/>
      </w:tblPr>
      <w:tblGrid>
        <w:gridCol w:w="1242"/>
        <w:gridCol w:w="7234"/>
        <w:gridCol w:w="1473"/>
      </w:tblGrid>
      <w:tr w:rsidR="00E84C66" w14:paraId="3E108376" w14:textId="77777777" w:rsidTr="00E84C66">
        <w:trPr>
          <w:trHeight w:val="309"/>
        </w:trPr>
        <w:tc>
          <w:tcPr>
            <w:tcW w:w="1242" w:type="dxa"/>
          </w:tcPr>
          <w:p w14:paraId="07ABACC9" w14:textId="77777777" w:rsidR="00E84C66" w:rsidRPr="00AD23DC" w:rsidRDefault="00E84C66">
            <w:pPr>
              <w:rPr>
                <w:bCs/>
              </w:rPr>
            </w:pPr>
          </w:p>
          <w:p w14:paraId="60104487" w14:textId="4BDC903B" w:rsidR="00E84C66" w:rsidRPr="00172692" w:rsidRDefault="008677D0">
            <w:pPr>
              <w:rPr>
                <w:b/>
              </w:rPr>
            </w:pPr>
            <w:r w:rsidRPr="00172692">
              <w:rPr>
                <w:b/>
              </w:rPr>
              <w:t xml:space="preserve">Sak </w:t>
            </w:r>
            <w:r w:rsidR="007861F7">
              <w:rPr>
                <w:b/>
              </w:rPr>
              <w:t>2</w:t>
            </w:r>
            <w:r w:rsidR="000F3BED">
              <w:rPr>
                <w:b/>
              </w:rPr>
              <w:t>/2</w:t>
            </w:r>
            <w:r w:rsidR="007861F7">
              <w:rPr>
                <w:b/>
              </w:rPr>
              <w:t>5</w:t>
            </w:r>
          </w:p>
          <w:p w14:paraId="6B21E102" w14:textId="77777777" w:rsidR="00E84C66" w:rsidRPr="00AD23DC" w:rsidRDefault="00E84C66">
            <w:pPr>
              <w:rPr>
                <w:bCs/>
              </w:rPr>
            </w:pPr>
          </w:p>
          <w:p w14:paraId="0DC1EE22" w14:textId="77777777" w:rsidR="00FA4A50" w:rsidRPr="00AD23DC" w:rsidRDefault="00FA4A50">
            <w:pPr>
              <w:rPr>
                <w:bCs/>
              </w:rPr>
            </w:pPr>
          </w:p>
          <w:p w14:paraId="31AA134B" w14:textId="77777777" w:rsidR="00F51918" w:rsidRDefault="00F51918">
            <w:pPr>
              <w:rPr>
                <w:b/>
              </w:rPr>
            </w:pPr>
          </w:p>
          <w:p w14:paraId="6BEE252D" w14:textId="77777777" w:rsidR="00BA370A" w:rsidRDefault="00BA370A">
            <w:pPr>
              <w:rPr>
                <w:b/>
              </w:rPr>
            </w:pPr>
          </w:p>
          <w:p w14:paraId="04C63FE9" w14:textId="77777777" w:rsidR="00BA370A" w:rsidRDefault="00BA370A">
            <w:pPr>
              <w:rPr>
                <w:b/>
              </w:rPr>
            </w:pPr>
          </w:p>
          <w:p w14:paraId="2BAE6068" w14:textId="77777777" w:rsidR="00BA370A" w:rsidRDefault="00BA370A">
            <w:pPr>
              <w:rPr>
                <w:b/>
              </w:rPr>
            </w:pPr>
          </w:p>
          <w:p w14:paraId="546647D3" w14:textId="77777777" w:rsidR="00BA370A" w:rsidRDefault="00BA370A">
            <w:pPr>
              <w:rPr>
                <w:b/>
              </w:rPr>
            </w:pPr>
          </w:p>
          <w:p w14:paraId="6AD6562F" w14:textId="77777777" w:rsidR="005C7129" w:rsidRDefault="005C7129">
            <w:pPr>
              <w:rPr>
                <w:b/>
              </w:rPr>
            </w:pPr>
          </w:p>
          <w:p w14:paraId="30063160" w14:textId="77777777" w:rsidR="005C7129" w:rsidRDefault="005C7129">
            <w:pPr>
              <w:rPr>
                <w:b/>
              </w:rPr>
            </w:pPr>
          </w:p>
          <w:p w14:paraId="535DB5E7" w14:textId="77777777" w:rsidR="005C7129" w:rsidRDefault="005C7129">
            <w:pPr>
              <w:rPr>
                <w:b/>
              </w:rPr>
            </w:pPr>
          </w:p>
          <w:p w14:paraId="36AC84D0" w14:textId="77777777" w:rsidR="006A2DC5" w:rsidRDefault="006A2DC5">
            <w:pPr>
              <w:rPr>
                <w:b/>
              </w:rPr>
            </w:pPr>
          </w:p>
          <w:p w14:paraId="470AF542" w14:textId="77777777" w:rsidR="006A2DC5" w:rsidRDefault="006A2DC5">
            <w:pPr>
              <w:rPr>
                <w:b/>
              </w:rPr>
            </w:pPr>
          </w:p>
          <w:p w14:paraId="63D9511C" w14:textId="136FE759" w:rsidR="00E84C66" w:rsidRPr="00172692" w:rsidRDefault="00FA4A50">
            <w:pPr>
              <w:rPr>
                <w:b/>
              </w:rPr>
            </w:pPr>
            <w:r w:rsidRPr="00172692">
              <w:rPr>
                <w:b/>
              </w:rPr>
              <w:t xml:space="preserve">Sak </w:t>
            </w:r>
            <w:r w:rsidR="00D0414A">
              <w:rPr>
                <w:b/>
              </w:rPr>
              <w:t>3</w:t>
            </w:r>
            <w:r w:rsidRPr="00172692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2309994F" w14:textId="77777777" w:rsidR="00E84C66" w:rsidRPr="00AD23DC" w:rsidRDefault="00E84C66">
            <w:pPr>
              <w:rPr>
                <w:bCs/>
              </w:rPr>
            </w:pPr>
          </w:p>
          <w:p w14:paraId="424B2206" w14:textId="77777777" w:rsidR="00E84C66" w:rsidRPr="00AD23DC" w:rsidRDefault="00E84C66">
            <w:pPr>
              <w:rPr>
                <w:bCs/>
              </w:rPr>
            </w:pPr>
          </w:p>
          <w:p w14:paraId="73C0F7A5" w14:textId="77777777" w:rsidR="00971B9B" w:rsidRDefault="00971B9B">
            <w:pPr>
              <w:rPr>
                <w:b/>
              </w:rPr>
            </w:pPr>
          </w:p>
          <w:p w14:paraId="3DE4AE0A" w14:textId="77777777" w:rsidR="004F522E" w:rsidRDefault="004F522E">
            <w:pPr>
              <w:rPr>
                <w:b/>
              </w:rPr>
            </w:pPr>
          </w:p>
          <w:p w14:paraId="7A8468AE" w14:textId="77777777" w:rsidR="00594F0A" w:rsidRDefault="00594F0A">
            <w:pPr>
              <w:rPr>
                <w:b/>
              </w:rPr>
            </w:pPr>
          </w:p>
          <w:p w14:paraId="092CBB89" w14:textId="77777777" w:rsidR="00CE1B1A" w:rsidRDefault="00CE1B1A">
            <w:pPr>
              <w:rPr>
                <w:b/>
              </w:rPr>
            </w:pPr>
          </w:p>
          <w:p w14:paraId="6FD762AE" w14:textId="77777777" w:rsidR="001913A2" w:rsidRDefault="001913A2">
            <w:pPr>
              <w:rPr>
                <w:b/>
              </w:rPr>
            </w:pPr>
          </w:p>
          <w:p w14:paraId="3274BCD9" w14:textId="77777777" w:rsidR="001913A2" w:rsidRDefault="001913A2">
            <w:pPr>
              <w:rPr>
                <w:b/>
              </w:rPr>
            </w:pPr>
          </w:p>
          <w:p w14:paraId="45518DF1" w14:textId="77777777" w:rsidR="001913A2" w:rsidRDefault="001913A2">
            <w:pPr>
              <w:rPr>
                <w:b/>
              </w:rPr>
            </w:pPr>
          </w:p>
          <w:p w14:paraId="182001F0" w14:textId="77777777" w:rsidR="001913A2" w:rsidRDefault="001913A2">
            <w:pPr>
              <w:rPr>
                <w:b/>
              </w:rPr>
            </w:pPr>
          </w:p>
          <w:p w14:paraId="57650E1B" w14:textId="64BF40A6" w:rsidR="00FA4A50" w:rsidRPr="00172692" w:rsidRDefault="00BC15B7">
            <w:pPr>
              <w:rPr>
                <w:b/>
              </w:rPr>
            </w:pPr>
            <w:r>
              <w:rPr>
                <w:b/>
              </w:rPr>
              <w:t>S</w:t>
            </w:r>
            <w:r w:rsidR="008677D0" w:rsidRPr="00172692">
              <w:rPr>
                <w:b/>
              </w:rPr>
              <w:t xml:space="preserve">ak </w:t>
            </w:r>
            <w:r w:rsidR="00D0414A">
              <w:rPr>
                <w:b/>
              </w:rPr>
              <w:t>4</w:t>
            </w:r>
            <w:r w:rsidR="008677D0" w:rsidRPr="00172692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5ADAF80D" w14:textId="77777777" w:rsidR="00FA4A50" w:rsidRPr="00AD23DC" w:rsidRDefault="00FA4A50">
            <w:pPr>
              <w:rPr>
                <w:bCs/>
              </w:rPr>
            </w:pPr>
          </w:p>
          <w:p w14:paraId="3127045A" w14:textId="77777777" w:rsidR="007E1914" w:rsidRDefault="007E1914">
            <w:pPr>
              <w:rPr>
                <w:b/>
              </w:rPr>
            </w:pPr>
          </w:p>
          <w:p w14:paraId="55262B39" w14:textId="73E4DE85" w:rsidR="0036279B" w:rsidRPr="00172692" w:rsidRDefault="008677D0">
            <w:pPr>
              <w:rPr>
                <w:b/>
              </w:rPr>
            </w:pPr>
            <w:r w:rsidRPr="00172692">
              <w:rPr>
                <w:b/>
              </w:rPr>
              <w:t xml:space="preserve">Sak </w:t>
            </w:r>
            <w:r w:rsidR="00D0414A">
              <w:rPr>
                <w:b/>
              </w:rPr>
              <w:t>5</w:t>
            </w:r>
            <w:r w:rsidR="00FA4A50" w:rsidRPr="00172692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2BCDCD57" w14:textId="77777777" w:rsidR="00194052" w:rsidRDefault="00194052">
            <w:pPr>
              <w:rPr>
                <w:b/>
              </w:rPr>
            </w:pPr>
          </w:p>
          <w:p w14:paraId="67B8D8D4" w14:textId="77777777" w:rsidR="00CE1B1A" w:rsidRDefault="00CE1B1A">
            <w:pPr>
              <w:rPr>
                <w:b/>
              </w:rPr>
            </w:pPr>
          </w:p>
          <w:p w14:paraId="16AD83A9" w14:textId="77777777" w:rsidR="00957296" w:rsidRDefault="00957296">
            <w:pPr>
              <w:rPr>
                <w:b/>
              </w:rPr>
            </w:pPr>
          </w:p>
          <w:p w14:paraId="4181E96F" w14:textId="77777777" w:rsidR="00957296" w:rsidRDefault="00957296">
            <w:pPr>
              <w:rPr>
                <w:b/>
              </w:rPr>
            </w:pPr>
          </w:p>
          <w:p w14:paraId="2ED35125" w14:textId="7F21850D" w:rsidR="00971B9B" w:rsidRPr="00E10F04" w:rsidRDefault="00971B9B">
            <w:pPr>
              <w:rPr>
                <w:b/>
              </w:rPr>
            </w:pPr>
            <w:r w:rsidRPr="00E10F04">
              <w:rPr>
                <w:b/>
              </w:rPr>
              <w:lastRenderedPageBreak/>
              <w:t xml:space="preserve">Sak </w:t>
            </w:r>
            <w:r w:rsidR="00D0414A">
              <w:rPr>
                <w:b/>
              </w:rPr>
              <w:t>6</w:t>
            </w:r>
            <w:r w:rsidRPr="00E10F04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49107A9A" w14:textId="77777777" w:rsidR="009C044B" w:rsidRPr="00AD23DC" w:rsidRDefault="009C044B">
            <w:pPr>
              <w:rPr>
                <w:bCs/>
              </w:rPr>
            </w:pPr>
          </w:p>
          <w:p w14:paraId="688C4A2C" w14:textId="251B3893" w:rsidR="009C044B" w:rsidRPr="00AD23DC" w:rsidRDefault="009C044B">
            <w:pPr>
              <w:rPr>
                <w:bCs/>
              </w:rPr>
            </w:pPr>
          </w:p>
        </w:tc>
        <w:tc>
          <w:tcPr>
            <w:tcW w:w="7234" w:type="dxa"/>
          </w:tcPr>
          <w:p w14:paraId="6906740B" w14:textId="77777777" w:rsidR="00E84C66" w:rsidRPr="00AD23DC" w:rsidRDefault="00E84C66">
            <w:pPr>
              <w:rPr>
                <w:bCs/>
              </w:rPr>
            </w:pPr>
          </w:p>
          <w:p w14:paraId="1DE49311" w14:textId="264AC9DC" w:rsidR="00FA4A50" w:rsidRDefault="00EE0CA4" w:rsidP="00FA4A50">
            <w:pPr>
              <w:rPr>
                <w:bCs/>
              </w:rPr>
            </w:pPr>
            <w:r w:rsidRPr="002A1BE4">
              <w:rPr>
                <w:bCs/>
              </w:rPr>
              <w:t>Elevundersøkelsen og e</w:t>
            </w:r>
            <w:r w:rsidR="00CB26E3" w:rsidRPr="002A1BE4">
              <w:rPr>
                <w:bCs/>
              </w:rPr>
              <w:t>levmiljøet på skole</w:t>
            </w:r>
            <w:r w:rsidR="00DC13CD" w:rsidRPr="002A1BE4">
              <w:rPr>
                <w:bCs/>
              </w:rPr>
              <w:t>n</w:t>
            </w:r>
            <w:r w:rsidR="00F50160" w:rsidRPr="002A1BE4">
              <w:rPr>
                <w:bCs/>
              </w:rPr>
              <w:t xml:space="preserve">. </w:t>
            </w:r>
          </w:p>
          <w:p w14:paraId="4BF0CE55" w14:textId="6B93EAB7" w:rsidR="001D3E44" w:rsidRPr="002A1BE4" w:rsidRDefault="001D3E44" w:rsidP="00FA4A50">
            <w:pPr>
              <w:rPr>
                <w:bCs/>
              </w:rPr>
            </w:pPr>
            <w:r>
              <w:rPr>
                <w:bCs/>
              </w:rPr>
              <w:t>En kort gjennomgang av hovedindeksene</w:t>
            </w:r>
            <w:r w:rsidR="004A7C7B">
              <w:rPr>
                <w:bCs/>
              </w:rPr>
              <w:t xml:space="preserve">. Resultatene er presentert for Elevrådet og personalet og det skal jobbes med å </w:t>
            </w:r>
            <w:r w:rsidR="0051145B">
              <w:rPr>
                <w:bCs/>
              </w:rPr>
              <w:t xml:space="preserve">undersøke hva som ligger bak. </w:t>
            </w:r>
            <w:r w:rsidR="003E3359">
              <w:rPr>
                <w:bCs/>
              </w:rPr>
              <w:t xml:space="preserve">Vurdering for læring, </w:t>
            </w:r>
            <w:r w:rsidR="00BA370A">
              <w:rPr>
                <w:bCs/>
              </w:rPr>
              <w:t>elevmedvirkning</w:t>
            </w:r>
            <w:r w:rsidR="003E3359">
              <w:rPr>
                <w:bCs/>
              </w:rPr>
              <w:t xml:space="preserve"> og mobbetall er </w:t>
            </w:r>
            <w:r w:rsidR="00BA370A">
              <w:rPr>
                <w:bCs/>
              </w:rPr>
              <w:t>områder</w:t>
            </w:r>
            <w:r w:rsidR="003E3359">
              <w:rPr>
                <w:bCs/>
              </w:rPr>
              <w:t xml:space="preserve"> skolen ønsker å jobbe videre med</w:t>
            </w:r>
            <w:r w:rsidR="00777EA5">
              <w:rPr>
                <w:bCs/>
              </w:rPr>
              <w:t xml:space="preserve">. Kontaktlærere lager en plan for det </w:t>
            </w:r>
            <w:r w:rsidR="001A0A88">
              <w:rPr>
                <w:bCs/>
              </w:rPr>
              <w:t>videre arbeidet i egne klasser.</w:t>
            </w:r>
            <w:r w:rsidR="00D03B7A">
              <w:rPr>
                <w:bCs/>
              </w:rPr>
              <w:t xml:space="preserve"> </w:t>
            </w:r>
            <w:r w:rsidR="00D529F3">
              <w:rPr>
                <w:bCs/>
              </w:rPr>
              <w:t>Elevrådet</w:t>
            </w:r>
            <w:r w:rsidR="00D03B7A">
              <w:rPr>
                <w:bCs/>
              </w:rPr>
              <w:t xml:space="preserve"> samarbeider med de andre ungdomsskolene i </w:t>
            </w:r>
            <w:r w:rsidR="00916FE9">
              <w:rPr>
                <w:bCs/>
              </w:rPr>
              <w:t>bydelen</w:t>
            </w:r>
            <w:r w:rsidR="00983AE7">
              <w:rPr>
                <w:bCs/>
              </w:rPr>
              <w:t>,</w:t>
            </w:r>
            <w:r w:rsidR="00916FE9">
              <w:rPr>
                <w:bCs/>
              </w:rPr>
              <w:t xml:space="preserve"> for å </w:t>
            </w:r>
            <w:r w:rsidR="00902A24">
              <w:rPr>
                <w:bCs/>
              </w:rPr>
              <w:t>sikre et trygt, godt og inkluderende skolemiljø</w:t>
            </w:r>
            <w:r w:rsidR="005C7129">
              <w:rPr>
                <w:bCs/>
              </w:rPr>
              <w:t>.</w:t>
            </w:r>
            <w:r w:rsidR="00983AE7">
              <w:rPr>
                <w:bCs/>
              </w:rPr>
              <w:t xml:space="preserve"> Skolen er også i kontakt med barneskolene i nærområdet hvor det er</w:t>
            </w:r>
            <w:r w:rsidR="006A2DC5">
              <w:rPr>
                <w:bCs/>
              </w:rPr>
              <w:t xml:space="preserve"> tatt initiativ til et nettverk, for å jobbe mot krenkende språkbruk blant unge.</w:t>
            </w:r>
          </w:p>
          <w:p w14:paraId="5606719F" w14:textId="3B65D430" w:rsidR="0016463C" w:rsidRPr="00AD23DC" w:rsidRDefault="0016463C" w:rsidP="00FA4A50">
            <w:pPr>
              <w:rPr>
                <w:bCs/>
              </w:rPr>
            </w:pPr>
          </w:p>
          <w:p w14:paraId="66EE2C57" w14:textId="77777777" w:rsidR="0029476A" w:rsidRDefault="0029476A" w:rsidP="00333229">
            <w:pPr>
              <w:rPr>
                <w:bCs/>
              </w:rPr>
            </w:pPr>
          </w:p>
          <w:p w14:paraId="4951ABF4" w14:textId="77777777" w:rsidR="0029476A" w:rsidRDefault="0029476A" w:rsidP="00333229">
            <w:pPr>
              <w:rPr>
                <w:bCs/>
              </w:rPr>
            </w:pPr>
          </w:p>
          <w:p w14:paraId="1EF384AB" w14:textId="66114DE5" w:rsidR="00B44F78" w:rsidRDefault="00304FB1" w:rsidP="00333229">
            <w:pPr>
              <w:rPr>
                <w:b/>
              </w:rPr>
            </w:pPr>
            <w:r>
              <w:rPr>
                <w:bCs/>
              </w:rPr>
              <w:t xml:space="preserve">Midtstuens skoles </w:t>
            </w:r>
            <w:r w:rsidRPr="002A1BE4">
              <w:rPr>
                <w:bCs/>
              </w:rPr>
              <w:t>sosiale årshjul</w:t>
            </w:r>
            <w:r w:rsidR="006B6B12" w:rsidRPr="002A1BE4">
              <w:rPr>
                <w:bCs/>
              </w:rPr>
              <w:t>.</w:t>
            </w:r>
            <w:r w:rsidR="005C7129">
              <w:rPr>
                <w:bCs/>
              </w:rPr>
              <w:t xml:space="preserve"> Skolen </w:t>
            </w:r>
            <w:r w:rsidR="0068629E">
              <w:rPr>
                <w:bCs/>
              </w:rPr>
              <w:t xml:space="preserve">har et </w:t>
            </w:r>
            <w:r w:rsidR="002A6A82">
              <w:rPr>
                <w:bCs/>
              </w:rPr>
              <w:t xml:space="preserve">sosialt årshjul, som </w:t>
            </w:r>
            <w:r w:rsidR="00F33AF2">
              <w:rPr>
                <w:bCs/>
              </w:rPr>
              <w:t>har fokus på inkludering</w:t>
            </w:r>
            <w:r w:rsidR="00B77EEE">
              <w:rPr>
                <w:bCs/>
              </w:rPr>
              <w:t xml:space="preserve"> og </w:t>
            </w:r>
            <w:r w:rsidR="00F33AF2">
              <w:rPr>
                <w:bCs/>
              </w:rPr>
              <w:t>fellesskap</w:t>
            </w:r>
            <w:r w:rsidR="00F06B9F">
              <w:rPr>
                <w:bCs/>
              </w:rPr>
              <w:t xml:space="preserve"> og som fungerer veldig bra.</w:t>
            </w:r>
          </w:p>
          <w:p w14:paraId="3CE18C0C" w14:textId="77777777" w:rsidR="00B50783" w:rsidRDefault="00B50783" w:rsidP="00333229">
            <w:pPr>
              <w:rPr>
                <w:bCs/>
              </w:rPr>
            </w:pPr>
          </w:p>
          <w:p w14:paraId="399BB0E3" w14:textId="49BEB791" w:rsidR="00CF1F58" w:rsidRDefault="00B50783" w:rsidP="00333229">
            <w:pPr>
              <w:rPr>
                <w:bCs/>
              </w:rPr>
            </w:pPr>
            <w:r>
              <w:rPr>
                <w:bCs/>
              </w:rPr>
              <w:t>Midtstuendagene</w:t>
            </w:r>
            <w:r w:rsidR="001E710F">
              <w:rPr>
                <w:bCs/>
              </w:rPr>
              <w:t xml:space="preserve"> ble gjennomført i uke 3. </w:t>
            </w:r>
            <w:r w:rsidR="0068629E">
              <w:rPr>
                <w:bCs/>
              </w:rPr>
              <w:t>Vi har</w:t>
            </w:r>
            <w:r w:rsidR="00E44DAA">
              <w:rPr>
                <w:bCs/>
              </w:rPr>
              <w:t xml:space="preserve"> </w:t>
            </w:r>
            <w:r w:rsidR="00A33490">
              <w:rPr>
                <w:bCs/>
              </w:rPr>
              <w:t>fokus</w:t>
            </w:r>
            <w:r w:rsidR="00E44DAA">
              <w:rPr>
                <w:bCs/>
              </w:rPr>
              <w:t xml:space="preserve"> på en praktisk og sosial uke, hvor elevene</w:t>
            </w:r>
            <w:r w:rsidR="00CC0DA3">
              <w:rPr>
                <w:bCs/>
              </w:rPr>
              <w:t xml:space="preserve"> kan oppleve mestring på nye måter og på nye arenaer. </w:t>
            </w:r>
            <w:r w:rsidR="009A7E75">
              <w:rPr>
                <w:bCs/>
              </w:rPr>
              <w:t>Nå</w:t>
            </w:r>
            <w:r w:rsidR="00C01AE7">
              <w:rPr>
                <w:bCs/>
              </w:rPr>
              <w:t xml:space="preserve"> jobbet trinnene med følgend</w:t>
            </w:r>
            <w:r w:rsidR="002F5ADF">
              <w:rPr>
                <w:bCs/>
              </w:rPr>
              <w:t xml:space="preserve">e: </w:t>
            </w:r>
          </w:p>
          <w:p w14:paraId="403BBF69" w14:textId="77777777" w:rsidR="00CF1F58" w:rsidRDefault="00A559A4" w:rsidP="00333229">
            <w:pPr>
              <w:rPr>
                <w:bCs/>
              </w:rPr>
            </w:pPr>
            <w:r>
              <w:rPr>
                <w:bCs/>
              </w:rPr>
              <w:t xml:space="preserve">8. trinn: </w:t>
            </w:r>
            <w:r w:rsidR="00CF1F58">
              <w:rPr>
                <w:bCs/>
              </w:rPr>
              <w:t>Ungt Entrepenørskap</w:t>
            </w:r>
          </w:p>
          <w:p w14:paraId="4A0795C0" w14:textId="14133743" w:rsidR="00A559A4" w:rsidRDefault="00A559A4" w:rsidP="00333229">
            <w:pPr>
              <w:rPr>
                <w:bCs/>
              </w:rPr>
            </w:pPr>
            <w:r>
              <w:rPr>
                <w:bCs/>
              </w:rPr>
              <w:t>9</w:t>
            </w:r>
            <w:r w:rsidR="00614C37">
              <w:rPr>
                <w:bCs/>
              </w:rPr>
              <w:t>. trinn:</w:t>
            </w:r>
            <w:r w:rsidR="00156BC2">
              <w:rPr>
                <w:bCs/>
              </w:rPr>
              <w:t xml:space="preserve"> Planlegging</w:t>
            </w:r>
            <w:r w:rsidR="009A026A">
              <w:rPr>
                <w:bCs/>
              </w:rPr>
              <w:t xml:space="preserve"> av uteområd</w:t>
            </w:r>
            <w:r w:rsidR="002429AC">
              <w:rPr>
                <w:bCs/>
              </w:rPr>
              <w:t>ene for ny skole</w:t>
            </w:r>
            <w:r w:rsidR="001913A2">
              <w:rPr>
                <w:bCs/>
              </w:rPr>
              <w:t xml:space="preserve"> 2030</w:t>
            </w:r>
          </w:p>
          <w:p w14:paraId="2C105817" w14:textId="1AA24F2D" w:rsidR="00614C37" w:rsidRPr="00AC3F57" w:rsidRDefault="00614C37" w:rsidP="00333229">
            <w:pPr>
              <w:rPr>
                <w:bCs/>
              </w:rPr>
            </w:pPr>
            <w:r>
              <w:rPr>
                <w:bCs/>
              </w:rPr>
              <w:t>10</w:t>
            </w:r>
            <w:r w:rsidR="001E710F">
              <w:rPr>
                <w:bCs/>
              </w:rPr>
              <w:t>.</w:t>
            </w:r>
            <w:r>
              <w:rPr>
                <w:bCs/>
              </w:rPr>
              <w:t xml:space="preserve"> trinn:</w:t>
            </w:r>
            <w:r w:rsidR="00156BC2">
              <w:rPr>
                <w:bCs/>
              </w:rPr>
              <w:t xml:space="preserve"> Fra fortid til nåtid</w:t>
            </w:r>
            <w:r w:rsidR="002F5ADF">
              <w:rPr>
                <w:bCs/>
              </w:rPr>
              <w:t>, kunst og kultur</w:t>
            </w:r>
            <w:r w:rsidR="00156BC2">
              <w:rPr>
                <w:bCs/>
              </w:rPr>
              <w:t xml:space="preserve"> (norsk og KH som styringsfag)</w:t>
            </w:r>
          </w:p>
          <w:p w14:paraId="25F57E70" w14:textId="77777777" w:rsidR="00136F4E" w:rsidRDefault="00136F4E" w:rsidP="00333229">
            <w:pPr>
              <w:rPr>
                <w:bCs/>
              </w:rPr>
            </w:pPr>
          </w:p>
          <w:p w14:paraId="42C9833F" w14:textId="1F7C7DE6" w:rsidR="00961624" w:rsidRPr="002A1BE4" w:rsidRDefault="00B44F78" w:rsidP="00B50783">
            <w:pPr>
              <w:rPr>
                <w:bCs/>
              </w:rPr>
            </w:pPr>
            <w:r w:rsidRPr="002A1BE4">
              <w:rPr>
                <w:bCs/>
              </w:rPr>
              <w:t>Fysisk miljø</w:t>
            </w:r>
            <w:r w:rsidR="000D59A4">
              <w:rPr>
                <w:bCs/>
              </w:rPr>
              <w:t xml:space="preserve"> -</w:t>
            </w:r>
            <w:r w:rsidRPr="002A1BE4">
              <w:rPr>
                <w:bCs/>
              </w:rPr>
              <w:t xml:space="preserve"> inne og uteområder</w:t>
            </w:r>
            <w:r w:rsidR="00FA6FC6" w:rsidRPr="002A1BE4">
              <w:rPr>
                <w:bCs/>
              </w:rPr>
              <w:t xml:space="preserve">. </w:t>
            </w:r>
            <w:r w:rsidR="001E1A66">
              <w:rPr>
                <w:bCs/>
              </w:rPr>
              <w:t>Ingen spesielle endringer her.</w:t>
            </w:r>
          </w:p>
          <w:p w14:paraId="78ED2FFF" w14:textId="77777777" w:rsidR="00B50783" w:rsidRPr="00AD23DC" w:rsidRDefault="00B50783" w:rsidP="00B50783">
            <w:pPr>
              <w:rPr>
                <w:bCs/>
              </w:rPr>
            </w:pPr>
          </w:p>
          <w:p w14:paraId="5D6C6466" w14:textId="77777777" w:rsidR="00B50783" w:rsidRDefault="00B50783" w:rsidP="00CB26E3">
            <w:pPr>
              <w:rPr>
                <w:bCs/>
              </w:rPr>
            </w:pPr>
          </w:p>
          <w:p w14:paraId="1D73CD9C" w14:textId="2A071E3E" w:rsidR="00CB26E3" w:rsidRPr="00957296" w:rsidRDefault="00FA4A50" w:rsidP="00CB26E3">
            <w:pPr>
              <w:rPr>
                <w:bCs/>
              </w:rPr>
            </w:pPr>
            <w:r w:rsidRPr="00AD23DC">
              <w:rPr>
                <w:bCs/>
              </w:rPr>
              <w:t xml:space="preserve">Saker fra </w:t>
            </w:r>
            <w:r w:rsidR="003E0C60" w:rsidRPr="00957296">
              <w:rPr>
                <w:bCs/>
              </w:rPr>
              <w:t>E</w:t>
            </w:r>
            <w:r w:rsidRPr="00957296">
              <w:rPr>
                <w:bCs/>
              </w:rPr>
              <w:t>levrådet</w:t>
            </w:r>
            <w:r w:rsidR="00F902F7" w:rsidRPr="00957296">
              <w:rPr>
                <w:bCs/>
              </w:rPr>
              <w:t xml:space="preserve">. Elevrådet skal </w:t>
            </w:r>
            <w:r w:rsidR="00641D9F">
              <w:rPr>
                <w:bCs/>
              </w:rPr>
              <w:t>lage</w:t>
            </w:r>
            <w:r w:rsidR="00553A25" w:rsidRPr="00957296">
              <w:rPr>
                <w:bCs/>
              </w:rPr>
              <w:t xml:space="preserve"> et års</w:t>
            </w:r>
            <w:r w:rsidR="001E1A66">
              <w:rPr>
                <w:bCs/>
              </w:rPr>
              <w:t>hjul</w:t>
            </w:r>
            <w:r w:rsidR="00553A25" w:rsidRPr="00957296">
              <w:rPr>
                <w:bCs/>
              </w:rPr>
              <w:t xml:space="preserve"> for det videre arbeidet</w:t>
            </w:r>
            <w:r w:rsidR="001E1A66">
              <w:rPr>
                <w:bCs/>
              </w:rPr>
              <w:t>,</w:t>
            </w:r>
            <w:r w:rsidR="00553A25" w:rsidRPr="00957296">
              <w:rPr>
                <w:bCs/>
              </w:rPr>
              <w:t xml:space="preserve"> og skal jobbe for </w:t>
            </w:r>
            <w:r w:rsidR="00957296" w:rsidRPr="00957296">
              <w:rPr>
                <w:bCs/>
              </w:rPr>
              <w:t>økt elevmedvirkning og en mer praktisk skolehverdag.</w:t>
            </w:r>
          </w:p>
          <w:p w14:paraId="047A7B17" w14:textId="77777777" w:rsidR="00887800" w:rsidRDefault="00887800" w:rsidP="00CB26E3">
            <w:pPr>
              <w:rPr>
                <w:bCs/>
              </w:rPr>
            </w:pPr>
          </w:p>
          <w:p w14:paraId="011AE481" w14:textId="77777777" w:rsidR="00CE1B1A" w:rsidRDefault="00CE1B1A" w:rsidP="00CB26E3">
            <w:pPr>
              <w:rPr>
                <w:bCs/>
              </w:rPr>
            </w:pPr>
          </w:p>
          <w:p w14:paraId="7354580C" w14:textId="77777777" w:rsidR="00603E2A" w:rsidRDefault="00603E2A" w:rsidP="00CE1B1A">
            <w:pPr>
              <w:rPr>
                <w:bCs/>
              </w:rPr>
            </w:pPr>
          </w:p>
          <w:p w14:paraId="01F449A4" w14:textId="068D3C70" w:rsidR="00C0581F" w:rsidRDefault="00CB26E3" w:rsidP="00CE1B1A">
            <w:pPr>
              <w:rPr>
                <w:bCs/>
              </w:rPr>
            </w:pPr>
            <w:r w:rsidRPr="00AD23DC">
              <w:rPr>
                <w:bCs/>
              </w:rPr>
              <w:lastRenderedPageBreak/>
              <w:t xml:space="preserve">Saker fra </w:t>
            </w:r>
            <w:r w:rsidRPr="00EF1F75">
              <w:rPr>
                <w:b/>
              </w:rPr>
              <w:t>FAU</w:t>
            </w:r>
            <w:r w:rsidR="007E1914">
              <w:rPr>
                <w:bCs/>
              </w:rPr>
              <w:t xml:space="preserve">. </w:t>
            </w:r>
            <w:r w:rsidR="00476F32">
              <w:rPr>
                <w:bCs/>
              </w:rPr>
              <w:t>Et ønske om et tett samarbeid mellom skole og hjem med tanke på å aktivisere</w:t>
            </w:r>
            <w:r w:rsidR="006535DA">
              <w:rPr>
                <w:bCs/>
              </w:rPr>
              <w:t xml:space="preserve"> og mobilisere foreldregruppen ved skolen. </w:t>
            </w:r>
            <w:r w:rsidR="007535C0">
              <w:rPr>
                <w:bCs/>
              </w:rPr>
              <w:t xml:space="preserve">Planlegge </w:t>
            </w:r>
            <w:r w:rsidR="00C12568">
              <w:rPr>
                <w:bCs/>
              </w:rPr>
              <w:t xml:space="preserve">for </w:t>
            </w:r>
            <w:r w:rsidR="003C3BEC">
              <w:rPr>
                <w:bCs/>
              </w:rPr>
              <w:t>at foresatte blir bedre kjent og for aktive foreldremøter.</w:t>
            </w:r>
          </w:p>
          <w:p w14:paraId="7F7E7408" w14:textId="77777777" w:rsidR="00CE1B1A" w:rsidRDefault="00CE1B1A" w:rsidP="00CB26E3">
            <w:pPr>
              <w:rPr>
                <w:bCs/>
              </w:rPr>
            </w:pPr>
          </w:p>
          <w:p w14:paraId="0E8A49F9" w14:textId="77777777" w:rsidR="00CE1B1A" w:rsidRDefault="00CE1B1A" w:rsidP="00CB26E3">
            <w:pPr>
              <w:rPr>
                <w:bCs/>
              </w:rPr>
            </w:pPr>
          </w:p>
          <w:p w14:paraId="60EFF9E2" w14:textId="0FD4ABDF" w:rsidR="00CE1B1A" w:rsidRDefault="00CE1B1A" w:rsidP="00CB26E3">
            <w:pPr>
              <w:rPr>
                <w:bCs/>
              </w:rPr>
            </w:pPr>
            <w:r>
              <w:rPr>
                <w:bCs/>
              </w:rPr>
              <w:t>Eventuelt</w:t>
            </w:r>
            <w:r w:rsidR="005C7C7B">
              <w:rPr>
                <w:bCs/>
              </w:rPr>
              <w:t>. Ingen saker.</w:t>
            </w:r>
          </w:p>
          <w:p w14:paraId="7D025823" w14:textId="77777777" w:rsidR="00CE1B1A" w:rsidRDefault="00CE1B1A" w:rsidP="00CB26E3">
            <w:pPr>
              <w:rPr>
                <w:bCs/>
              </w:rPr>
            </w:pPr>
          </w:p>
          <w:p w14:paraId="34514B38" w14:textId="46221689" w:rsidR="00CE1B1A" w:rsidRPr="00D17492" w:rsidRDefault="002218AB" w:rsidP="00CB26E3">
            <w:pPr>
              <w:rPr>
                <w:b/>
              </w:rPr>
            </w:pPr>
            <w:r w:rsidRPr="00D17492">
              <w:rPr>
                <w:b/>
              </w:rPr>
              <w:t xml:space="preserve">Nytt møte: </w:t>
            </w:r>
            <w:r w:rsidR="009B56D7" w:rsidRPr="00D17492">
              <w:rPr>
                <w:b/>
              </w:rPr>
              <w:t xml:space="preserve">Torsdag </w:t>
            </w:r>
            <w:r w:rsidR="006200B9">
              <w:rPr>
                <w:b/>
              </w:rPr>
              <w:t>27.</w:t>
            </w:r>
            <w:r w:rsidR="009B56D7" w:rsidRPr="00D17492">
              <w:rPr>
                <w:b/>
              </w:rPr>
              <w:t>. mars klokken 16.30</w:t>
            </w:r>
          </w:p>
          <w:p w14:paraId="3FE9AFA2" w14:textId="77777777" w:rsidR="00A06490" w:rsidRDefault="00A06490" w:rsidP="00CB26E3">
            <w:pPr>
              <w:rPr>
                <w:bCs/>
              </w:rPr>
            </w:pPr>
          </w:p>
          <w:p w14:paraId="20ECEA69" w14:textId="2BE48F46" w:rsidR="00A06490" w:rsidRDefault="00A06490" w:rsidP="00CB26E3">
            <w:pPr>
              <w:rPr>
                <w:bCs/>
              </w:rPr>
            </w:pPr>
            <w:r>
              <w:rPr>
                <w:bCs/>
              </w:rPr>
              <w:t>Velkommen!</w:t>
            </w:r>
          </w:p>
          <w:p w14:paraId="42CD4D1D" w14:textId="77777777" w:rsidR="00994BF4" w:rsidRDefault="00994BF4" w:rsidP="00CB26E3">
            <w:pPr>
              <w:rPr>
                <w:bCs/>
              </w:rPr>
            </w:pPr>
          </w:p>
          <w:p w14:paraId="5868F72F" w14:textId="25A4EAB8" w:rsidR="00C0581F" w:rsidRDefault="006F41BD" w:rsidP="00CB26E3">
            <w:pPr>
              <w:rPr>
                <w:bCs/>
              </w:rPr>
            </w:pPr>
            <w:r>
              <w:rPr>
                <w:bCs/>
              </w:rPr>
              <w:t>Christel Sannerud Sydnes Fiske</w:t>
            </w:r>
          </w:p>
          <w:p w14:paraId="1859D66C" w14:textId="409451CF" w:rsidR="00C0581F" w:rsidRPr="006F41BD" w:rsidRDefault="006F41BD" w:rsidP="00CB26E3">
            <w:pPr>
              <w:rPr>
                <w:bCs/>
              </w:rPr>
            </w:pPr>
            <w:r w:rsidRPr="006F41BD">
              <w:rPr>
                <w:bCs/>
              </w:rPr>
              <w:t>Assisterende rektor</w:t>
            </w:r>
          </w:p>
          <w:p w14:paraId="19D71D08" w14:textId="75D8CC9E" w:rsidR="00C0581F" w:rsidRPr="00966654" w:rsidRDefault="00C0581F" w:rsidP="00796C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01D49482" w14:textId="77777777" w:rsidR="00E84C66" w:rsidRDefault="00E84C66">
            <w:pPr>
              <w:rPr>
                <w:szCs w:val="24"/>
              </w:rPr>
            </w:pPr>
          </w:p>
          <w:p w14:paraId="6C81791F" w14:textId="77777777" w:rsidR="00DC2E64" w:rsidRDefault="00DC2E64">
            <w:pPr>
              <w:rPr>
                <w:szCs w:val="24"/>
              </w:rPr>
            </w:pPr>
          </w:p>
        </w:tc>
      </w:tr>
      <w:tr w:rsidR="00E84C66" w14:paraId="39860492" w14:textId="77777777" w:rsidTr="00E84C66">
        <w:trPr>
          <w:trHeight w:val="323"/>
        </w:trPr>
        <w:tc>
          <w:tcPr>
            <w:tcW w:w="1242" w:type="dxa"/>
          </w:tcPr>
          <w:p w14:paraId="1A90209C" w14:textId="77777777" w:rsidR="00E84C66" w:rsidRPr="00AD23DC" w:rsidRDefault="00E84C66">
            <w:pPr>
              <w:rPr>
                <w:bCs/>
              </w:rPr>
            </w:pPr>
          </w:p>
        </w:tc>
        <w:tc>
          <w:tcPr>
            <w:tcW w:w="7234" w:type="dxa"/>
          </w:tcPr>
          <w:p w14:paraId="263FB2E0" w14:textId="77777777" w:rsidR="00E84C66" w:rsidRPr="00AD23DC" w:rsidRDefault="00E84C66">
            <w:pPr>
              <w:rPr>
                <w:bCs/>
              </w:rPr>
            </w:pPr>
          </w:p>
        </w:tc>
        <w:tc>
          <w:tcPr>
            <w:tcW w:w="1473" w:type="dxa"/>
          </w:tcPr>
          <w:p w14:paraId="74BE09AC" w14:textId="77777777" w:rsidR="00E84C66" w:rsidRDefault="00E84C66">
            <w:pPr>
              <w:rPr>
                <w:szCs w:val="24"/>
              </w:rPr>
            </w:pPr>
          </w:p>
        </w:tc>
      </w:tr>
    </w:tbl>
    <w:p w14:paraId="500AF80A" w14:textId="67351BBA" w:rsidR="00F44D87" w:rsidRDefault="00F44D87"/>
    <w:p w14:paraId="3DBFE6D0" w14:textId="09909111" w:rsidR="00105426" w:rsidRDefault="00105426"/>
    <w:p w14:paraId="63F0DEE2" w14:textId="7670C79C" w:rsidR="00105426" w:rsidRDefault="00105426"/>
    <w:p w14:paraId="526152B8" w14:textId="0813B5F8" w:rsidR="00105426" w:rsidRDefault="00105426"/>
    <w:sectPr w:rsidR="0010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3510"/>
    <w:multiLevelType w:val="hybridMultilevel"/>
    <w:tmpl w:val="D3945560"/>
    <w:lvl w:ilvl="0" w:tplc="DFC0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864F0"/>
    <w:multiLevelType w:val="multilevel"/>
    <w:tmpl w:val="3864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023583">
    <w:abstractNumId w:val="0"/>
  </w:num>
  <w:num w:numId="2" w16cid:durableId="210102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66"/>
    <w:rsid w:val="00011491"/>
    <w:rsid w:val="000817C3"/>
    <w:rsid w:val="00082448"/>
    <w:rsid w:val="000860BC"/>
    <w:rsid w:val="000C7722"/>
    <w:rsid w:val="000C7BCC"/>
    <w:rsid w:val="000D0800"/>
    <w:rsid w:val="000D1992"/>
    <w:rsid w:val="000D4581"/>
    <w:rsid w:val="000D59A4"/>
    <w:rsid w:val="000D5F4A"/>
    <w:rsid w:val="000F3BED"/>
    <w:rsid w:val="00105426"/>
    <w:rsid w:val="00125727"/>
    <w:rsid w:val="00126250"/>
    <w:rsid w:val="00136F4E"/>
    <w:rsid w:val="0014075D"/>
    <w:rsid w:val="00142E65"/>
    <w:rsid w:val="001466DD"/>
    <w:rsid w:val="00156BC2"/>
    <w:rsid w:val="0016463C"/>
    <w:rsid w:val="00172692"/>
    <w:rsid w:val="00173EAF"/>
    <w:rsid w:val="00177F87"/>
    <w:rsid w:val="00181EAC"/>
    <w:rsid w:val="001913A2"/>
    <w:rsid w:val="00194052"/>
    <w:rsid w:val="001A0A88"/>
    <w:rsid w:val="001A45E2"/>
    <w:rsid w:val="001D3E44"/>
    <w:rsid w:val="001D756D"/>
    <w:rsid w:val="001E1A66"/>
    <w:rsid w:val="001E60A5"/>
    <w:rsid w:val="001E710F"/>
    <w:rsid w:val="001F3958"/>
    <w:rsid w:val="00204C9F"/>
    <w:rsid w:val="002111F0"/>
    <w:rsid w:val="002218AB"/>
    <w:rsid w:val="002429AC"/>
    <w:rsid w:val="0024529C"/>
    <w:rsid w:val="00260678"/>
    <w:rsid w:val="0029476A"/>
    <w:rsid w:val="00297E4D"/>
    <w:rsid w:val="002A1BE4"/>
    <w:rsid w:val="002A6A82"/>
    <w:rsid w:val="002B23EA"/>
    <w:rsid w:val="002D6147"/>
    <w:rsid w:val="002E2559"/>
    <w:rsid w:val="002F5ADF"/>
    <w:rsid w:val="003008A8"/>
    <w:rsid w:val="00304FB1"/>
    <w:rsid w:val="00332DE4"/>
    <w:rsid w:val="00333229"/>
    <w:rsid w:val="003429A9"/>
    <w:rsid w:val="00360629"/>
    <w:rsid w:val="0036279B"/>
    <w:rsid w:val="003A71C6"/>
    <w:rsid w:val="003B588E"/>
    <w:rsid w:val="003C3BEC"/>
    <w:rsid w:val="003D0E1F"/>
    <w:rsid w:val="003D502C"/>
    <w:rsid w:val="003E0C60"/>
    <w:rsid w:val="003E3359"/>
    <w:rsid w:val="00401CC0"/>
    <w:rsid w:val="0041088F"/>
    <w:rsid w:val="00411A65"/>
    <w:rsid w:val="00412D3A"/>
    <w:rsid w:val="00430F3D"/>
    <w:rsid w:val="004456C1"/>
    <w:rsid w:val="004527CE"/>
    <w:rsid w:val="004721DB"/>
    <w:rsid w:val="004760EC"/>
    <w:rsid w:val="00476F32"/>
    <w:rsid w:val="00480577"/>
    <w:rsid w:val="00487341"/>
    <w:rsid w:val="004A7C7B"/>
    <w:rsid w:val="004B730E"/>
    <w:rsid w:val="004C6A8A"/>
    <w:rsid w:val="004C7301"/>
    <w:rsid w:val="004D040E"/>
    <w:rsid w:val="004D53D4"/>
    <w:rsid w:val="004E61EF"/>
    <w:rsid w:val="004F522E"/>
    <w:rsid w:val="0051145B"/>
    <w:rsid w:val="00515007"/>
    <w:rsid w:val="00530226"/>
    <w:rsid w:val="00553A25"/>
    <w:rsid w:val="00574C45"/>
    <w:rsid w:val="00584EE3"/>
    <w:rsid w:val="00592ACE"/>
    <w:rsid w:val="00594F0A"/>
    <w:rsid w:val="00595BC3"/>
    <w:rsid w:val="005A34FA"/>
    <w:rsid w:val="005C7129"/>
    <w:rsid w:val="005C7C7B"/>
    <w:rsid w:val="005E445C"/>
    <w:rsid w:val="005E7142"/>
    <w:rsid w:val="00603E2A"/>
    <w:rsid w:val="00614C37"/>
    <w:rsid w:val="00615B2B"/>
    <w:rsid w:val="006176B9"/>
    <w:rsid w:val="006200B9"/>
    <w:rsid w:val="00631DA1"/>
    <w:rsid w:val="00637816"/>
    <w:rsid w:val="00641D9F"/>
    <w:rsid w:val="006535DA"/>
    <w:rsid w:val="00662B1E"/>
    <w:rsid w:val="006742D8"/>
    <w:rsid w:val="0068629E"/>
    <w:rsid w:val="00687C2B"/>
    <w:rsid w:val="006A2DC5"/>
    <w:rsid w:val="006A5CB6"/>
    <w:rsid w:val="006B6B12"/>
    <w:rsid w:val="006C3F67"/>
    <w:rsid w:val="006D3B55"/>
    <w:rsid w:val="006F41BD"/>
    <w:rsid w:val="007336BD"/>
    <w:rsid w:val="00736E6E"/>
    <w:rsid w:val="007535C0"/>
    <w:rsid w:val="00753819"/>
    <w:rsid w:val="0075599E"/>
    <w:rsid w:val="007608FD"/>
    <w:rsid w:val="00777EA5"/>
    <w:rsid w:val="00784C45"/>
    <w:rsid w:val="007861F7"/>
    <w:rsid w:val="00796C1C"/>
    <w:rsid w:val="007A3CC9"/>
    <w:rsid w:val="007C6A16"/>
    <w:rsid w:val="007D6F75"/>
    <w:rsid w:val="007E1914"/>
    <w:rsid w:val="0081317D"/>
    <w:rsid w:val="0081666F"/>
    <w:rsid w:val="00862569"/>
    <w:rsid w:val="008677D0"/>
    <w:rsid w:val="00872DFF"/>
    <w:rsid w:val="00887800"/>
    <w:rsid w:val="0089024D"/>
    <w:rsid w:val="00891ED6"/>
    <w:rsid w:val="00896780"/>
    <w:rsid w:val="00897885"/>
    <w:rsid w:val="008D343F"/>
    <w:rsid w:val="008E0ADB"/>
    <w:rsid w:val="008E5D81"/>
    <w:rsid w:val="008E5EC1"/>
    <w:rsid w:val="008F0C9D"/>
    <w:rsid w:val="008F708B"/>
    <w:rsid w:val="00902A24"/>
    <w:rsid w:val="00904518"/>
    <w:rsid w:val="0090452E"/>
    <w:rsid w:val="00911622"/>
    <w:rsid w:val="0091301F"/>
    <w:rsid w:val="009141ED"/>
    <w:rsid w:val="00916FE9"/>
    <w:rsid w:val="00924739"/>
    <w:rsid w:val="00937BA0"/>
    <w:rsid w:val="00944D7D"/>
    <w:rsid w:val="00957296"/>
    <w:rsid w:val="00961624"/>
    <w:rsid w:val="00966654"/>
    <w:rsid w:val="00971B9B"/>
    <w:rsid w:val="009749FA"/>
    <w:rsid w:val="00983AE7"/>
    <w:rsid w:val="0099469C"/>
    <w:rsid w:val="00994BF4"/>
    <w:rsid w:val="009A026A"/>
    <w:rsid w:val="009A7E75"/>
    <w:rsid w:val="009B56D7"/>
    <w:rsid w:val="009C044B"/>
    <w:rsid w:val="009C6338"/>
    <w:rsid w:val="009E07CD"/>
    <w:rsid w:val="009F2B01"/>
    <w:rsid w:val="00A02029"/>
    <w:rsid w:val="00A027C1"/>
    <w:rsid w:val="00A06490"/>
    <w:rsid w:val="00A16621"/>
    <w:rsid w:val="00A22207"/>
    <w:rsid w:val="00A33490"/>
    <w:rsid w:val="00A376C9"/>
    <w:rsid w:val="00A559A4"/>
    <w:rsid w:val="00A642CD"/>
    <w:rsid w:val="00A76E4E"/>
    <w:rsid w:val="00A954EB"/>
    <w:rsid w:val="00A97EAA"/>
    <w:rsid w:val="00AA22A5"/>
    <w:rsid w:val="00AC3F57"/>
    <w:rsid w:val="00AD23DC"/>
    <w:rsid w:val="00AE3763"/>
    <w:rsid w:val="00AE692D"/>
    <w:rsid w:val="00AF312C"/>
    <w:rsid w:val="00AF338E"/>
    <w:rsid w:val="00B04482"/>
    <w:rsid w:val="00B23C8B"/>
    <w:rsid w:val="00B25B36"/>
    <w:rsid w:val="00B305F4"/>
    <w:rsid w:val="00B44F78"/>
    <w:rsid w:val="00B50783"/>
    <w:rsid w:val="00B63D55"/>
    <w:rsid w:val="00B6743B"/>
    <w:rsid w:val="00B77EEE"/>
    <w:rsid w:val="00B85635"/>
    <w:rsid w:val="00BA370A"/>
    <w:rsid w:val="00BB53FB"/>
    <w:rsid w:val="00BB71B2"/>
    <w:rsid w:val="00BC15B7"/>
    <w:rsid w:val="00BC6AFF"/>
    <w:rsid w:val="00BD1658"/>
    <w:rsid w:val="00C01AE7"/>
    <w:rsid w:val="00C0581F"/>
    <w:rsid w:val="00C12568"/>
    <w:rsid w:val="00C156EF"/>
    <w:rsid w:val="00C4137B"/>
    <w:rsid w:val="00C600CB"/>
    <w:rsid w:val="00C64F8D"/>
    <w:rsid w:val="00C71902"/>
    <w:rsid w:val="00C95958"/>
    <w:rsid w:val="00CA051F"/>
    <w:rsid w:val="00CA2861"/>
    <w:rsid w:val="00CA4246"/>
    <w:rsid w:val="00CA4ADB"/>
    <w:rsid w:val="00CB26E3"/>
    <w:rsid w:val="00CC0DA3"/>
    <w:rsid w:val="00CC435A"/>
    <w:rsid w:val="00CC5EE2"/>
    <w:rsid w:val="00CD06D6"/>
    <w:rsid w:val="00CE1B1A"/>
    <w:rsid w:val="00CE24B8"/>
    <w:rsid w:val="00CE7022"/>
    <w:rsid w:val="00CF1F58"/>
    <w:rsid w:val="00D03B7A"/>
    <w:rsid w:val="00D0414A"/>
    <w:rsid w:val="00D1244B"/>
    <w:rsid w:val="00D17492"/>
    <w:rsid w:val="00D36AD5"/>
    <w:rsid w:val="00D529F3"/>
    <w:rsid w:val="00D761E7"/>
    <w:rsid w:val="00D82425"/>
    <w:rsid w:val="00D90931"/>
    <w:rsid w:val="00DA2FE9"/>
    <w:rsid w:val="00DB4B8B"/>
    <w:rsid w:val="00DB515A"/>
    <w:rsid w:val="00DB5940"/>
    <w:rsid w:val="00DC13CD"/>
    <w:rsid w:val="00DC2E64"/>
    <w:rsid w:val="00DF15D5"/>
    <w:rsid w:val="00E10F04"/>
    <w:rsid w:val="00E17040"/>
    <w:rsid w:val="00E25811"/>
    <w:rsid w:val="00E305ED"/>
    <w:rsid w:val="00E37EEA"/>
    <w:rsid w:val="00E44DAA"/>
    <w:rsid w:val="00E54143"/>
    <w:rsid w:val="00E65CD6"/>
    <w:rsid w:val="00E82E70"/>
    <w:rsid w:val="00E84C66"/>
    <w:rsid w:val="00E86B6D"/>
    <w:rsid w:val="00E96B9B"/>
    <w:rsid w:val="00EB186A"/>
    <w:rsid w:val="00EE0CA4"/>
    <w:rsid w:val="00EE14F1"/>
    <w:rsid w:val="00EF1F75"/>
    <w:rsid w:val="00F01D21"/>
    <w:rsid w:val="00F06B9F"/>
    <w:rsid w:val="00F10377"/>
    <w:rsid w:val="00F33AF2"/>
    <w:rsid w:val="00F35E86"/>
    <w:rsid w:val="00F41579"/>
    <w:rsid w:val="00F44D87"/>
    <w:rsid w:val="00F50160"/>
    <w:rsid w:val="00F51918"/>
    <w:rsid w:val="00F55832"/>
    <w:rsid w:val="00F5792F"/>
    <w:rsid w:val="00F83C74"/>
    <w:rsid w:val="00F902F7"/>
    <w:rsid w:val="00F96CF6"/>
    <w:rsid w:val="00FA4A50"/>
    <w:rsid w:val="00FA6FC6"/>
    <w:rsid w:val="00FA705D"/>
    <w:rsid w:val="00FB44F3"/>
    <w:rsid w:val="00FC73F2"/>
    <w:rsid w:val="00FE052F"/>
    <w:rsid w:val="3640C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5B2E"/>
  <w15:chartTrackingRefBased/>
  <w15:docId w15:val="{AD16FAB5-47FD-45C7-A59A-45F1429F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8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84C66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Topptekst">
    <w:name w:val="header"/>
    <w:basedOn w:val="Normal"/>
    <w:link w:val="TopptekstTegn"/>
    <w:semiHidden/>
    <w:unhideWhenUsed/>
    <w:rsid w:val="00E84C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84C6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Tekst">
    <w:name w:val="Tekst"/>
    <w:rsid w:val="00E84C66"/>
    <w:pPr>
      <w:spacing w:after="0" w:line="240" w:lineRule="auto"/>
      <w:ind w:left="1503"/>
    </w:pPr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FA4A5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60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6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F1808EFCB66409E6CEDA61A9AFA19" ma:contentTypeVersion="14" ma:contentTypeDescription="Opprett et nytt dokument." ma:contentTypeScope="" ma:versionID="eebb9a6eeeab2fe4b314c84f1fd3294c">
  <xsd:schema xmlns:xsd="http://www.w3.org/2001/XMLSchema" xmlns:xs="http://www.w3.org/2001/XMLSchema" xmlns:p="http://schemas.microsoft.com/office/2006/metadata/properties" xmlns:ns3="547cbf94-33eb-4b95-b36a-d4169b75663b" xmlns:ns4="7c2c0c10-0eb9-4e39-af0e-07e7cc83347f" targetNamespace="http://schemas.microsoft.com/office/2006/metadata/properties" ma:root="true" ma:fieldsID="f837d6d11cb4f020fe0f3e1d3aac1227" ns3:_="" ns4:_="">
    <xsd:import namespace="547cbf94-33eb-4b95-b36a-d4169b75663b"/>
    <xsd:import namespace="7c2c0c10-0eb9-4e39-af0e-07e7cc833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bf94-33eb-4b95-b36a-d4169b756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0c10-0eb9-4e39-af0e-07e7cc833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cbf94-33eb-4b95-b36a-d4169b7566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E8EA0-EC83-4293-9E61-E1D3E210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bf94-33eb-4b95-b36a-d4169b75663b"/>
    <ds:schemaRef ds:uri="7c2c0c10-0eb9-4e39-af0e-07e7cc833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2588-E3B2-4C15-9E1E-B4E5A30979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3B87D-DFB0-4996-990F-51E20D9575AC}">
  <ds:schemaRefs>
    <ds:schemaRef ds:uri="http://schemas.microsoft.com/office/2006/metadata/properties"/>
    <ds:schemaRef ds:uri="http://schemas.microsoft.com/office/infopath/2007/PartnerControls"/>
    <ds:schemaRef ds:uri="547cbf94-33eb-4b95-b36a-d4169b75663b"/>
  </ds:schemaRefs>
</ds:datastoreItem>
</file>

<file path=customXml/itemProps4.xml><?xml version="1.0" encoding="utf-8"?>
<ds:datastoreItem xmlns:ds="http://schemas.openxmlformats.org/officeDocument/2006/customXml" ds:itemID="{BA23EF91-45FD-498B-89FD-57106DC347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1865</Characters>
  <Application>Microsoft Office Word</Application>
  <DocSecurity>0</DocSecurity>
  <Lines>15</Lines>
  <Paragraphs>4</Paragraphs>
  <ScaleCrop>false</ScaleCrop>
  <Company>Utdanningsetaten i Oslo kommune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Kåre Søvde</dc:creator>
  <cp:keywords/>
  <dc:description/>
  <cp:lastModifiedBy>Christel Sydnes Fiske</cp:lastModifiedBy>
  <cp:revision>32</cp:revision>
  <cp:lastPrinted>2022-03-01T13:07:00Z</cp:lastPrinted>
  <dcterms:created xsi:type="dcterms:W3CDTF">2025-01-24T08:09:00Z</dcterms:created>
  <dcterms:modified xsi:type="dcterms:W3CDTF">2025-03-27T10:55:00Z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0x01010019FF1808EFCB66409E6CEDA61A9AFA19</vt:lpwstr>
  </property>
  <property fmtid="{D5CDD505-2E9C-101B-9397-08002B2CF9AE}" pid="3" name="Order">
    <vt:r8>1552600</vt:r8>
  </property>
  <property fmtid="{D5CDD505-2E9C-101B-9397-08002B2CF9AE}" pid="4" name="MediaServiceImageTags">
    <vt:lpwstr/>
  </property>
</Properties>
</file>